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color w:val="000000"/>
          <w:lang w:val="en-US" w:eastAsia="pt-BR"/>
        </w:rPr>
      </w:pPr>
      <w:r>
        <w:rPr>
          <w:rFonts w:hint="default" w:ascii="Times New Roman" w:hAnsi="Times New Roman" w:eastAsia="Times New Roman" w:cs="Times New Roman"/>
          <w:b/>
          <w:color w:val="000000"/>
          <w:lang w:val="en-US" w:eastAsia="pt-BR"/>
        </w:rPr>
        <w:t>CONVOCAÇÃO EMERGENCIAL PARA ENFERMEIROS E TÉCNICOS/AUXILIARES DE ENFERMAGEM</w:t>
      </w:r>
      <w:r>
        <w:rPr>
          <w:rFonts w:hint="default" w:ascii="Times New Roman" w:hAnsi="Times New Roman" w:eastAsia="Times New Roman" w:cs="Times New Roman"/>
          <w:b/>
          <w:color w:val="000000"/>
          <w:lang w:eastAsia="pt-BR"/>
        </w:rPr>
        <w:t xml:space="preserve"> Nº</w:t>
      </w:r>
      <w:r>
        <w:rPr>
          <w:rFonts w:hint="default" w:ascii="Times New Roman" w:hAnsi="Times New Roman" w:eastAsia="Times New Roman" w:cs="Times New Roman"/>
          <w:b/>
          <w:color w:val="000000"/>
          <w:lang w:val="en-US" w:eastAsia="pt-BR"/>
        </w:rPr>
        <w:t xml:space="preserve"> </w:t>
      </w:r>
      <w:r>
        <w:rPr>
          <w:rFonts w:hint="default" w:ascii="Times New Roman" w:hAnsi="Times New Roman" w:eastAsia="Times New Roman" w:cs="Times New Roman"/>
          <w:b/>
          <w:color w:val="000000"/>
          <w:lang w:eastAsia="pt-BR"/>
        </w:rPr>
        <w:t>0</w:t>
      </w:r>
      <w:r>
        <w:rPr>
          <w:rFonts w:hint="default" w:ascii="Times New Roman" w:hAnsi="Times New Roman" w:eastAsia="Times New Roman" w:cs="Times New Roman"/>
          <w:b/>
          <w:color w:val="000000"/>
          <w:lang w:val="en-US" w:eastAsia="pt-BR"/>
        </w:rPr>
        <w:t>1-2021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color w:val="000000"/>
          <w:lang w:val="en-US" w:eastAsia="pt-BR"/>
        </w:rPr>
      </w:pPr>
    </w:p>
    <w:p>
      <w:pPr>
        <w:keepNext/>
        <w:spacing w:after="0" w:line="240" w:lineRule="auto"/>
        <w:jc w:val="center"/>
        <w:outlineLvl w:val="0"/>
        <w:rPr>
          <w:rFonts w:hint="default" w:ascii="Times New Roman" w:hAnsi="Times New Roman" w:eastAsia="Times New Roman" w:cs="Times New Roman"/>
          <w:b/>
          <w:bCs/>
          <w:color w:val="000000"/>
          <w:lang w:val="en-US" w:eastAsia="pt-BR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lang w:eastAsia="pt-BR"/>
        </w:rPr>
        <w:t>EDITAL  N°</w:t>
      </w:r>
      <w:r>
        <w:rPr>
          <w:rFonts w:hint="default" w:ascii="Times New Roman" w:hAnsi="Times New Roman" w:eastAsia="Times New Roman" w:cs="Times New Roman"/>
          <w:b/>
          <w:bCs/>
          <w:color w:val="000000"/>
          <w:lang w:val="en-US" w:eastAsia="pt-BR"/>
        </w:rPr>
        <w:t xml:space="preserve"> 08/2021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000000"/>
          <w:lang w:val="en-US" w:eastAsia="pt-BR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lang w:val="en-US" w:eastAsia="pt-BR"/>
        </w:rPr>
        <w:t>EDITAL DE CONVOCAÇÃO  DOS CANDIDATOS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000000"/>
          <w:lang w:val="en-US" w:eastAsia="pt-B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t-BR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lang w:eastAsia="pt-BR"/>
        </w:rPr>
      </w:pPr>
      <w:r>
        <w:rPr>
          <w:rFonts w:hint="default" w:ascii="Times New Roman" w:hAnsi="Times New Roman" w:eastAsia="Times New Roman" w:cs="Times New Roman"/>
          <w:lang w:val="en-US" w:eastAsia="pt-BR"/>
        </w:rPr>
        <w:t>O GERENTE MUNICIPAL DE SAÚDE,</w:t>
      </w:r>
      <w:r>
        <w:rPr>
          <w:rFonts w:ascii="Times New Roman" w:hAnsi="Times New Roman" w:eastAsia="Times New Roman" w:cs="Times New Roman"/>
          <w:highlight w:val="none"/>
          <w:lang w:eastAsia="pt-BR"/>
        </w:rPr>
        <w:t xml:space="preserve"> no uso de suas atribuições legais, e na forma prevista no artigo 37 da Constituição Federal</w:t>
      </w:r>
      <w:r>
        <w:rPr>
          <w:rFonts w:hint="default" w:ascii="Times New Roman" w:hAnsi="Times New Roman" w:eastAsia="Times New Roman" w:cs="Times New Roman"/>
          <w:highlight w:val="none"/>
          <w:lang w:val="en-US" w:eastAsia="pt-BR"/>
        </w:rPr>
        <w:t xml:space="preserve">, </w:t>
      </w:r>
      <w:r>
        <w:rPr>
          <w:rFonts w:ascii="Times New Roman" w:hAnsi="Times New Roman" w:eastAsia="Times New Roman" w:cs="Times New Roman"/>
          <w:highlight w:val="none"/>
          <w:lang w:eastAsia="pt-BR"/>
        </w:rPr>
        <w:t>considerando as condições previstas neste Edital e seus anexos e demais disposições legais aplicáveis</w:t>
      </w:r>
      <w:r>
        <w:rPr>
          <w:rFonts w:hint="default" w:ascii="Times New Roman" w:hAnsi="Times New Roman" w:eastAsia="Times New Roman" w:cs="Times New Roman"/>
          <w:highlight w:val="none"/>
          <w:lang w:eastAsia="pt-BR"/>
        </w:rPr>
        <w:t xml:space="preserve">, </w:t>
      </w:r>
      <w:r>
        <w:rPr>
          <w:rFonts w:hint="default" w:ascii="Times New Roman" w:hAnsi="Times New Roman" w:eastAsia="Times New Roman" w:cs="Times New Roman"/>
          <w:b/>
          <w:bCs/>
          <w:highlight w:val="none"/>
          <w:lang w:eastAsia="pt-BR"/>
        </w:rPr>
        <w:t xml:space="preserve">TORNA PÚBLICO </w:t>
      </w:r>
      <w:r>
        <w:rPr>
          <w:rFonts w:hint="default" w:ascii="Times New Roman" w:hAnsi="Times New Roman" w:eastAsia="Times New Roman" w:cs="Times New Roman"/>
          <w:highlight w:val="none"/>
          <w:lang w:eastAsia="pt-BR"/>
        </w:rPr>
        <w:t xml:space="preserve">o </w:t>
      </w:r>
      <w:r>
        <w:rPr>
          <w:rFonts w:hint="default" w:ascii="Times New Roman" w:hAnsi="Times New Roman" w:eastAsia="Times New Roman" w:cs="Times New Roman"/>
          <w:b/>
          <w:highlight w:val="none"/>
          <w:lang w:eastAsia="pt-BR"/>
        </w:rPr>
        <w:t xml:space="preserve">EDITAL </w:t>
      </w:r>
      <w:r>
        <w:rPr>
          <w:rFonts w:hint="default" w:ascii="Times New Roman" w:hAnsi="Times New Roman" w:eastAsia="Times New Roman" w:cs="Times New Roman"/>
          <w:b/>
          <w:highlight w:val="none"/>
          <w:lang w:val="en-US" w:eastAsia="pt-BR"/>
        </w:rPr>
        <w:t xml:space="preserve">DE </w:t>
      </w:r>
      <w:r>
        <w:rPr>
          <w:rFonts w:hint="default" w:ascii="Times New Roman" w:hAnsi="Times New Roman" w:eastAsia="Times New Roman" w:cs="Times New Roman"/>
          <w:b/>
          <w:bCs/>
          <w:color w:val="000000"/>
          <w:lang w:val="en-US" w:eastAsia="pt-BR"/>
        </w:rPr>
        <w:t xml:space="preserve">CONVOCAÇÃO  DOS CANDIDATOS </w:t>
      </w:r>
      <w:r>
        <w:rPr>
          <w:rFonts w:hint="default" w:ascii="Times New Roman" w:hAnsi="Times New Roman" w:eastAsia="Times New Roman" w:cs="Times New Roman"/>
          <w:lang w:eastAsia="pt-BR"/>
        </w:rPr>
        <w:t>constantes no anexo I</w:t>
      </w:r>
      <w:r>
        <w:rPr>
          <w:rFonts w:hint="default" w:ascii="Times New Roman" w:hAnsi="Times New Roman" w:eastAsia="Times New Roman" w:cs="Times New Roman"/>
          <w:lang w:val="en-US" w:eastAsia="pt-BR"/>
        </w:rPr>
        <w:t>,</w:t>
      </w:r>
      <w:r>
        <w:rPr>
          <w:rFonts w:hint="default" w:ascii="Times New Roman" w:hAnsi="Times New Roman" w:eastAsia="Times New Roman" w:cs="Times New Roman"/>
          <w:b/>
          <w:lang w:eastAsia="pt-BR"/>
        </w:rPr>
        <w:t xml:space="preserve"> </w:t>
      </w:r>
      <w:r>
        <w:rPr>
          <w:rFonts w:hint="default" w:ascii="Times New Roman" w:hAnsi="Times New Roman" w:eastAsia="Times New Roman" w:cs="Times New Roman"/>
          <w:bCs/>
          <w:lang w:eastAsia="pt-BR"/>
        </w:rPr>
        <w:t>referente ao</w:t>
      </w:r>
      <w:r>
        <w:rPr>
          <w:rFonts w:hint="default" w:ascii="Times New Roman" w:hAnsi="Times New Roman" w:eastAsia="Times New Roman" w:cs="Times New Roman"/>
          <w:bCs/>
          <w:lang w:val="en-US" w:eastAsia="pt-BR"/>
        </w:rPr>
        <w:t>s</w:t>
      </w:r>
      <w:r>
        <w:rPr>
          <w:rFonts w:hint="default" w:ascii="Times New Roman" w:hAnsi="Times New Roman" w:eastAsia="Times New Roman" w:cs="Times New Roman"/>
          <w:bCs/>
          <w:lang w:eastAsia="pt-BR"/>
        </w:rPr>
        <w:t xml:space="preserve"> cargo</w:t>
      </w:r>
      <w:r>
        <w:rPr>
          <w:rFonts w:hint="default" w:ascii="Times New Roman" w:hAnsi="Times New Roman" w:eastAsia="Times New Roman" w:cs="Times New Roman"/>
          <w:bCs/>
          <w:lang w:val="en-US" w:eastAsia="pt-BR"/>
        </w:rPr>
        <w:t>s</w:t>
      </w:r>
      <w:r>
        <w:rPr>
          <w:rFonts w:hint="default" w:ascii="Times New Roman" w:hAnsi="Times New Roman" w:eastAsia="Times New Roman" w:cs="Times New Roman"/>
          <w:bCs/>
          <w:lang w:eastAsia="pt-BR"/>
        </w:rPr>
        <w:t xml:space="preserve"> </w:t>
      </w:r>
      <w:r>
        <w:rPr>
          <w:rFonts w:hint="default" w:ascii="Times New Roman" w:hAnsi="Times New Roman" w:eastAsia="Times New Roman" w:cs="Times New Roman"/>
          <w:bCs/>
          <w:u w:val="single"/>
          <w:lang w:eastAsia="pt-BR"/>
        </w:rPr>
        <w:t xml:space="preserve">de </w:t>
      </w:r>
      <w:r>
        <w:rPr>
          <w:rFonts w:hint="default" w:ascii="Times New Roman" w:hAnsi="Times New Roman" w:eastAsia="Times New Roman" w:cs="Times New Roman"/>
          <w:bCs/>
          <w:u w:val="single"/>
          <w:lang w:val="en-US" w:eastAsia="pt-BR"/>
        </w:rPr>
        <w:t>Enfermeiros e Técnicos/Auxiliares de Enfermagem,</w:t>
      </w:r>
      <w:r>
        <w:rPr>
          <w:rFonts w:hint="default" w:ascii="Times New Roman" w:hAnsi="Times New Roman" w:eastAsia="Times New Roman" w:cs="Times New Roman"/>
          <w:bCs/>
          <w:iCs/>
          <w:lang w:val="pt" w:eastAsia="ko-KR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>da Convocação Emergencial n° 01/2021 da Gerência Municipal de Saúde.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>Os candidatos deverão se apresentar na Gerência Municipal de Saúde, munidos dos documentos originais e as cópias simples e legíveis relacionados abaixo, entre os dias 16 e 16 de março, das 07:30 às 12:30 horas.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  <w:bookmarkStart w:id="0" w:name="_GoBack"/>
      <w:bookmarkEnd w:id="0"/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>RG;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>CPF;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>Carteira de trabalho e número do PIS/PASEP/NIT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>Registro no Conselho da Classe;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>Certidão de Casamento ou nascimento;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>Certidão de Nascimento dos filhos se menores;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>Título de Eleitor;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>Certidão Negativa Criminal;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>Atestado Admissional - Médico do trabalho;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>Comprovante de Residência;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>Diploma ou certificado de conclusão de Curso;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eastAsia="pt-BR"/>
        </w:rPr>
        <w:t xml:space="preserve">Este Edital estará disponível no endereço eletrônico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"http://www.diariomunicipal.com.br/assomasul"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lang w:eastAsia="pt-BR"/>
        </w:rPr>
        <w:t>www.diario</w:t>
      </w:r>
      <w:r>
        <w:rPr>
          <w:rStyle w:val="4"/>
          <w:rFonts w:hint="default" w:ascii="Times New Roman" w:hAnsi="Times New Roman" w:eastAsia="Times New Roman" w:cs="Times New Roman"/>
          <w:lang w:val="en-US" w:eastAsia="pt-BR"/>
        </w:rPr>
        <w:t>oficialms</w:t>
      </w:r>
      <w:r>
        <w:rPr>
          <w:rStyle w:val="4"/>
          <w:rFonts w:hint="default" w:ascii="Times New Roman" w:hAnsi="Times New Roman" w:eastAsia="Times New Roman" w:cs="Times New Roman"/>
          <w:lang w:eastAsia="pt-BR"/>
        </w:rPr>
        <w:t>.com.br/assomasul</w:t>
      </w:r>
      <w:r>
        <w:rPr>
          <w:rStyle w:val="4"/>
          <w:rFonts w:hint="default" w:ascii="Times New Roman" w:hAnsi="Times New Roman" w:eastAsia="Times New Roman" w:cs="Times New Roman"/>
          <w:lang w:eastAsia="pt-BR"/>
        </w:rPr>
        <w:fldChar w:fldCharType="end"/>
      </w:r>
      <w:r>
        <w:rPr>
          <w:rFonts w:hint="default" w:ascii="Times New Roman" w:hAnsi="Times New Roman" w:eastAsia="Times New Roman" w:cs="Times New Roman"/>
          <w:color w:val="000000"/>
          <w:lang w:eastAsia="pt-BR"/>
        </w:rPr>
        <w:t xml:space="preserve"> e </w:t>
      </w: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 xml:space="preserve">divulgado </w:t>
      </w:r>
      <w:r>
        <w:rPr>
          <w:rFonts w:hint="default" w:ascii="Times New Roman" w:hAnsi="Times New Roman" w:eastAsia="Times New Roman" w:cs="Times New Roman"/>
          <w:color w:val="000000"/>
          <w:lang w:eastAsia="pt-BR"/>
        </w:rPr>
        <w:t xml:space="preserve">no site da Prefeitura Municipal de Saúde de Naviraí-MS: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"http://www.navirai.ms.gov.br"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lang w:eastAsia="pt-BR"/>
        </w:rPr>
        <w:t>www.navirai.ms.gov.br</w:t>
      </w:r>
      <w:r>
        <w:rPr>
          <w:rStyle w:val="4"/>
          <w:rFonts w:hint="default" w:ascii="Times New Roman" w:hAnsi="Times New Roman" w:eastAsia="Times New Roman" w:cs="Times New Roman"/>
          <w:lang w:eastAsia="pt-BR"/>
        </w:rPr>
        <w:fldChar w:fldCharType="end"/>
      </w:r>
      <w:r>
        <w:rPr>
          <w:rFonts w:hint="default" w:ascii="Times New Roman" w:hAnsi="Times New Roman" w:eastAsia="Times New Roman" w:cs="Times New Roman"/>
          <w:color w:val="000000"/>
          <w:lang w:eastAsia="pt-BR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>.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eastAsia="pt-BR"/>
        </w:rPr>
        <w:t xml:space="preserve">3. Este edital entra em vigor na data de sua publicação e/ou afixação.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eastAsia="pt-BR"/>
        </w:rPr>
        <w:t xml:space="preserve">Naviraí-MS, </w:t>
      </w: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>15 de março  de 2021.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hint="default" w:ascii="Times New Roman" w:hAnsi="Times New Roman" w:eastAsia="Times New Roman" w:cs="Times New Roman"/>
          <w:color w:val="000000"/>
          <w:u w:val="none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u w:val="none"/>
          <w:lang w:val="en-US" w:eastAsia="pt-BR"/>
        </w:rPr>
        <w:t>MARCIO GREI ALVES VIDAL DE FIGUEIREDO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hint="default" w:ascii="Times New Roman" w:hAnsi="Times New Roman" w:eastAsia="Times New Roman" w:cs="Times New Roman"/>
          <w:color w:val="000000"/>
          <w:u w:val="none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u w:val="none"/>
          <w:lang w:val="en-US" w:eastAsia="pt-BR"/>
        </w:rPr>
        <w:t>GERENTE MUNICIPAL DE SAÚDE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eastAsia="Times New Roman" w:cs="Arial"/>
          <w:color w:val="000000"/>
          <w:u w:val="none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color w:val="000000"/>
          <w:lang w:eastAsia="pt-BR"/>
        </w:rPr>
      </w:pPr>
    </w:p>
    <w:p>
      <w:pPr>
        <w:tabs>
          <w:tab w:val="center" w:pos="4252"/>
          <w:tab w:val="right" w:pos="8504"/>
        </w:tabs>
        <w:spacing w:after="0" w:line="240" w:lineRule="auto"/>
        <w:rPr>
          <w:rFonts w:ascii="Franklin Gothic Medium" w:hAnsi="Franklin Gothic Medium" w:eastAsia="Times New Roman" w:cs="Arial"/>
          <w:sz w:val="32"/>
          <w:szCs w:val="2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pt-BR"/>
        </w:rPr>
        <w:t>ANEXO I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pt-BR"/>
        </w:rPr>
      </w:pPr>
    </w:p>
    <w:p>
      <w:pPr>
        <w:spacing w:after="0" w:line="240" w:lineRule="auto"/>
        <w:jc w:val="center"/>
        <w:outlineLvl w:val="0"/>
        <w:rPr>
          <w:rFonts w:hint="default" w:ascii="Times New Roman" w:hAnsi="Times New Roman" w:eastAsia="Times New Roman" w:cs="Times New Roman"/>
          <w:b/>
          <w:bCs/>
          <w:sz w:val="32"/>
          <w:szCs w:val="32"/>
          <w:u w:val="single"/>
          <w:lang w:val="en-US" w:eastAsia="pt-BR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lang w:val="en-US" w:eastAsia="pt-BR"/>
        </w:rPr>
        <w:t>CONVOCAÇÃO DOS CANDIDATOS</w:t>
      </w:r>
    </w:p>
    <w:p>
      <w:pPr>
        <w:spacing w:after="0" w:line="240" w:lineRule="auto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pt-BR"/>
        </w:rPr>
      </w:pPr>
    </w:p>
    <w:p>
      <w:pPr>
        <w:spacing w:after="0" w:line="240" w:lineRule="auto"/>
        <w:ind w:left="72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  <w:t>ENFERMEIROS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pt-BR"/>
        </w:rPr>
        <w:t>:</w:t>
      </w:r>
    </w:p>
    <w:p>
      <w:pPr>
        <w:spacing w:after="0" w:line="240" w:lineRule="auto"/>
        <w:ind w:left="72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pt-BR"/>
        </w:rPr>
      </w:pPr>
    </w:p>
    <w:tbl>
      <w:tblPr>
        <w:tblStyle w:val="3"/>
        <w:tblW w:w="9525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894"/>
        <w:gridCol w:w="3527"/>
        <w:gridCol w:w="1463"/>
        <w:gridCol w:w="1293"/>
        <w:gridCol w:w="1013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14" w:hRule="atLeast"/>
        </w:trPr>
        <w:tc>
          <w:tcPr>
            <w:tcW w:w="894" w:type="dxa"/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Classifi- cação 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463" w:type="dxa"/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Experiência Profissional </w:t>
            </w:r>
          </w:p>
        </w:tc>
        <w:tc>
          <w:tcPr>
            <w:tcW w:w="1293" w:type="dxa"/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Qualificação Profissional</w:t>
            </w:r>
          </w:p>
        </w:tc>
        <w:tc>
          <w:tcPr>
            <w:tcW w:w="1013" w:type="dxa"/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de pontos</w:t>
            </w:r>
          </w:p>
        </w:tc>
        <w:tc>
          <w:tcPr>
            <w:tcW w:w="1335" w:type="dxa"/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Data de nascimento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W w:w="89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05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LOUISY OLIVEIRA LOPES 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  <w:t>210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  <w:t>345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 w:cs="Times New Roman" w:eastAsiaTheme="minorHAnsi"/>
                <w:color w:val="000000"/>
                <w:sz w:val="20"/>
                <w:szCs w:val="20"/>
                <w:lang w:val="pt-BR" w:eastAsia="en-US" w:bidi="ar-SA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30/11/1988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W w:w="89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06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REGIANE ALVES FIGUEIREDO GUEDES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  <w:t>450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 w:cs="Times New Roman" w:eastAsiaTheme="minorHAnsi"/>
                <w:color w:val="000000"/>
                <w:sz w:val="20"/>
                <w:szCs w:val="20"/>
                <w:lang w:val="pt-BR" w:eastAsia="en-US" w:bidi="ar-SA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25/04/1980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W w:w="89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07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NEUSA PEREIRA DA SILVA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  <w:t>265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  <w:t>60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 w:cs="Times New Roman" w:eastAsiaTheme="minorHAnsi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28/06/1964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W w:w="89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08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 CLAÚDIA TOLEDO DE OLIVEIRA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  <w:t>135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  <w:t>70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 w:cs="Times New Roman" w:eastAsiaTheme="minorHAnsi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04/09/1989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W w:w="89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09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MARCIO DOS SANTOS COSTA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  <w:t>150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 w:cs="Times New Roman" w:eastAsiaTheme="minorHAnsi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26/05/1977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W w:w="89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10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LUCAS MARQUES ESMERIO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  <w:t>120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 w:cs="Times New Roman" w:eastAsiaTheme="minorHAnsi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13/02/1997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W w:w="89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11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RAIANI APARECIDA REGINATO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  <w:t>110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 w:cs="Times New Roman" w:eastAsiaTheme="minorHAnsi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15/10/1997</w:t>
            </w:r>
          </w:p>
        </w:tc>
      </w:tr>
    </w:tbl>
    <w:p>
      <w:pPr>
        <w:spacing w:after="0" w:line="240" w:lineRule="auto"/>
        <w:ind w:left="-22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pt-BR"/>
        </w:rPr>
      </w:pPr>
    </w:p>
    <w:p>
      <w:pPr>
        <w:spacing w:after="0" w:line="240" w:lineRule="auto"/>
        <w:ind w:left="-22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pt-BR"/>
        </w:rPr>
      </w:pPr>
    </w:p>
    <w:p>
      <w:pPr>
        <w:spacing w:after="0" w:line="240" w:lineRule="auto"/>
        <w:ind w:left="72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  <w:t>TÉCNICOS DE ENFERMAGEM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pt-BR"/>
        </w:rPr>
        <w:t>:</w:t>
      </w:r>
    </w:p>
    <w:p>
      <w:pPr>
        <w:spacing w:after="0" w:line="240" w:lineRule="auto"/>
        <w:ind w:left="72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pt-BR"/>
        </w:rPr>
      </w:pPr>
    </w:p>
    <w:p>
      <w:pPr>
        <w:spacing w:after="0" w:line="240" w:lineRule="auto"/>
        <w:ind w:left="72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pt-BR"/>
        </w:rPr>
      </w:pPr>
    </w:p>
    <w:tbl>
      <w:tblPr>
        <w:tblStyle w:val="3"/>
        <w:tblW w:w="9525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894"/>
        <w:gridCol w:w="3527"/>
        <w:gridCol w:w="1463"/>
        <w:gridCol w:w="1293"/>
        <w:gridCol w:w="1032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14" w:hRule="atLeast"/>
        </w:trPr>
        <w:tc>
          <w:tcPr>
            <w:tcW w:w="894" w:type="dxa"/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Classifi- cação 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463" w:type="dxa"/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Experiência Profissional </w:t>
            </w:r>
          </w:p>
        </w:tc>
        <w:tc>
          <w:tcPr>
            <w:tcW w:w="1293" w:type="dxa"/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Qualificação Profissional</w:t>
            </w:r>
          </w:p>
        </w:tc>
        <w:tc>
          <w:tcPr>
            <w:tcW w:w="1032" w:type="dxa"/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de pontos</w:t>
            </w:r>
          </w:p>
        </w:tc>
        <w:tc>
          <w:tcPr>
            <w:tcW w:w="1316" w:type="dxa"/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Data de nascimento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W w:w="89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16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ROSANGELA DOS SANTOS 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  <w:t>120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 w:cs="Times New Roman" w:eastAsiaTheme="minorHAnsi"/>
                <w:color w:val="000000"/>
                <w:sz w:val="20"/>
                <w:szCs w:val="20"/>
                <w:lang w:val="pt-BR" w:eastAsia="en-US" w:bidi="ar-SA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06/08/1981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W w:w="89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17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GUADALUPE DA VEIBA TAPIA VEIZAGA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  <w:t>110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 w:cs="Times New Roman" w:eastAsiaTheme="minorHAnsi"/>
                <w:color w:val="000000"/>
                <w:sz w:val="20"/>
                <w:szCs w:val="20"/>
                <w:lang w:val="pt-BR" w:eastAsia="en-US" w:bidi="ar-SA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08/09/1975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W w:w="89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18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ENEIAS FERREIRA DOS SANTOS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  <w:t>110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 w:cs="Times New Roman" w:eastAsiaTheme="minorHAnsi"/>
                <w:color w:val="000000"/>
                <w:sz w:val="20"/>
                <w:szCs w:val="20"/>
                <w:lang w:val="pt-BR" w:eastAsia="en-US" w:bidi="ar-SA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03/11/1977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W w:w="89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19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FABIANA RODRIGUES DE SOUZA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  <w:t>100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27/08/1981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</w:trPr>
        <w:tc>
          <w:tcPr>
            <w:tcW w:w="89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20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JANAÍNA DA SILVA MENEZES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  <w:t>110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 w:cs="Times New Roman" w:eastAsiaTheme="minorHAnsi"/>
                <w:color w:val="000000"/>
                <w:sz w:val="20"/>
                <w:szCs w:val="20"/>
                <w:lang w:val="pt-BR" w:eastAsia="en-US" w:bidi="ar-SA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05/08/1997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4" w:hRule="atLeast"/>
        </w:trPr>
        <w:tc>
          <w:tcPr>
            <w:tcW w:w="89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21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STÉFHANY LORRAYNE GONÇALVES PRADES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  <w:t>110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 w:cs="Times New Roman" w:eastAsiaTheme="minorHAnsi"/>
                <w:color w:val="000000"/>
                <w:sz w:val="20"/>
                <w:szCs w:val="20"/>
                <w:lang w:val="pt-BR" w:eastAsia="en-US" w:bidi="ar-SA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04/11/1998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W w:w="89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22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ROSELI HONORATO DE PAULA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  <w:t>20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  <w:t>60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8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10/11/1975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W w:w="89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23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HAnsi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ZENILDA ALEXANDRE DA SILVA MELO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HAnsi"/>
                <w:color w:val="000000"/>
                <w:sz w:val="20"/>
                <w:szCs w:val="20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HAnsi"/>
                <w:color w:val="000000"/>
                <w:sz w:val="20"/>
                <w:szCs w:val="20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  <w:t>60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HAnsi"/>
                <w:color w:val="000000"/>
                <w:sz w:val="20"/>
                <w:szCs w:val="20"/>
                <w:lang w:val="pt-BR" w:eastAsia="zh-CN" w:bidi="ar-SA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HAnsi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23/02/1976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W w:w="89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24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MARIA ROSELI MELO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  <w:t>60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  <w:t>60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 w:cs="Times New Roman" w:eastAsiaTheme="minorHAnsi"/>
                <w:color w:val="000000"/>
                <w:sz w:val="20"/>
                <w:szCs w:val="20"/>
                <w:lang w:val="pt-BR" w:eastAsia="en-US" w:bidi="ar-SA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30/05/1979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W w:w="89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25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AGHATA CHRISTY SANTANA DIAS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  <w:t>60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 w:cs="Times New Roman" w:eastAsiaTheme="minorHAnsi"/>
                <w:color w:val="000000"/>
                <w:sz w:val="20"/>
                <w:szCs w:val="20"/>
                <w:lang w:val="pt-BR" w:eastAsia="en-US" w:bidi="ar-SA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14/08/1995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W w:w="89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26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IVANILDA MOTA DA SILVA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  <w:t>50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 w:cs="Times New Roman" w:eastAsiaTheme="minorHAnsi"/>
                <w:color w:val="000000"/>
                <w:sz w:val="20"/>
                <w:szCs w:val="20"/>
                <w:lang w:val="pt-BR" w:eastAsia="en-US" w:bidi="ar-SA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04/10/1972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W w:w="89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27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KARINE GARCIA 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  <w:t>50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 w:cs="Times New Roman" w:eastAsiaTheme="minorHAnsi"/>
                <w:color w:val="000000"/>
                <w:sz w:val="20"/>
                <w:szCs w:val="20"/>
                <w:lang w:val="pt-BR" w:eastAsia="en-US" w:bidi="ar-SA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17/02/1989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</w:trPr>
        <w:tc>
          <w:tcPr>
            <w:tcW w:w="89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28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ELISANGELA BRASILIANO LIMEIRA DE SOUZA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  <w:t>40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 w:cs="Times New Roman" w:eastAsiaTheme="minorHAnsi"/>
                <w:color w:val="000000"/>
                <w:sz w:val="20"/>
                <w:szCs w:val="20"/>
                <w:lang w:val="pt-BR" w:eastAsia="en-US" w:bidi="ar-SA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12/11/1979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W w:w="89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29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MARIA ANGELICA 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  <w:t>10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06/06/1974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W w:w="89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30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ERIKA CAMPOS GARCIA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 w:cs="Times New Roman" w:eastAsiaTheme="minorHAnsi"/>
                <w:color w:val="000000"/>
                <w:sz w:val="20"/>
                <w:szCs w:val="20"/>
                <w:lang w:val="pt-BR" w:eastAsia="en-US" w:bidi="ar-SA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09/01/1974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W w:w="89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31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MARTA CARDOZO PROENÇA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 w:cs="Times New Roman" w:eastAsiaTheme="minorHAnsi"/>
                <w:color w:val="000000"/>
                <w:sz w:val="20"/>
                <w:szCs w:val="20"/>
                <w:lang w:val="pt-BR" w:eastAsia="en-US" w:bidi="ar-SA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23/07/1974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W w:w="89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32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SANDRA VALERIA CAVALCANTE DA SILVA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 w:cs="Times New Roman" w:eastAsiaTheme="minorHAnsi"/>
                <w:color w:val="000000"/>
                <w:sz w:val="20"/>
                <w:szCs w:val="20"/>
                <w:lang w:val="pt-BR" w:eastAsia="en-US" w:bidi="ar-SA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17/02/1975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W w:w="89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33</w:t>
            </w:r>
          </w:p>
        </w:tc>
        <w:tc>
          <w:tcPr>
            <w:tcW w:w="352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DANIELLY MARIA RAMOS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 w:cs="Times New Roman" w:eastAsiaTheme="minorHAnsi"/>
                <w:color w:val="000000"/>
                <w:sz w:val="20"/>
                <w:szCs w:val="20"/>
                <w:lang w:val="pt-BR" w:eastAsia="en-US" w:bidi="ar-SA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22/10/1982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p>
      <w:pPr>
        <w:spacing w:after="0" w:line="240" w:lineRule="auto"/>
        <w:ind w:left="720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p>
      <w:pPr>
        <w:tabs>
          <w:tab w:val="center" w:pos="4252"/>
          <w:tab w:val="right" w:pos="8504"/>
        </w:tabs>
        <w:spacing w:after="0" w:line="240" w:lineRule="auto"/>
        <w:rPr>
          <w:rFonts w:ascii="Franklin Gothic Medium" w:hAnsi="Franklin Gothic Medium" w:eastAsia="Times New Roman" w:cs="Arial"/>
          <w:sz w:val="32"/>
          <w:szCs w:val="20"/>
          <w:lang w:eastAsia="pt-BR"/>
        </w:rPr>
      </w:pPr>
    </w:p>
    <w:sectPr>
      <w:headerReference r:id="rId5" w:type="default"/>
      <w:pgSz w:w="11906" w:h="16838"/>
      <w:pgMar w:top="993" w:right="1185" w:bottom="1417" w:left="148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spacing w:after="0" w:line="240" w:lineRule="auto"/>
      <w:rPr>
        <w:rFonts w:ascii="Franklin Gothic Medium" w:hAnsi="Franklin Gothic Medium" w:eastAsia="Times New Roman" w:cs="Arial"/>
        <w:sz w:val="32"/>
        <w:szCs w:val="20"/>
        <w:lang w:eastAsia="pt-BR"/>
      </w:rPr>
    </w:pPr>
  </w:p>
  <w:p>
    <w:pPr>
      <w:tabs>
        <w:tab w:val="center" w:pos="4252"/>
        <w:tab w:val="right" w:pos="8504"/>
      </w:tabs>
      <w:spacing w:after="0" w:line="240" w:lineRule="auto"/>
      <w:jc w:val="center"/>
      <w:rPr>
        <w:rFonts w:ascii="Franklin Gothic Medium" w:hAnsi="Franklin Gothic Medium" w:eastAsia="Times New Roman" w:cs="Lucida Sans Unicode"/>
        <w:b/>
        <w:bCs/>
        <w:sz w:val="8"/>
        <w:szCs w:val="20"/>
        <w:lang w:eastAsia="pt-BR"/>
      </w:rPr>
    </w:pPr>
  </w:p>
  <w:p>
    <w:pPr>
      <w:tabs>
        <w:tab w:val="center" w:pos="4252"/>
        <w:tab w:val="right" w:pos="8504"/>
      </w:tabs>
      <w:spacing w:after="0" w:line="240" w:lineRule="auto"/>
      <w:rPr>
        <w:rFonts w:ascii="Franklin Gothic Medium" w:hAnsi="Franklin Gothic Medium" w:eastAsia="Times New Roman" w:cs="Lucida Sans Unicode"/>
        <w:b/>
        <w:bCs/>
        <w:sz w:val="8"/>
        <w:szCs w:val="20"/>
        <w:lang w:eastAsia="pt-BR"/>
      </w:rPr>
    </w:pPr>
  </w:p>
  <w:p>
    <w:pPr>
      <w:tabs>
        <w:tab w:val="center" w:pos="4252"/>
        <w:tab w:val="right" w:pos="8504"/>
      </w:tabs>
      <w:spacing w:after="0" w:line="240" w:lineRule="auto"/>
      <w:rPr>
        <w:rFonts w:ascii="Franklin Gothic Medium" w:hAnsi="Franklin Gothic Medium" w:eastAsia="Times New Roman" w:cs="Lucida Sans Unicode"/>
        <w:b/>
        <w:bCs/>
        <w:sz w:val="8"/>
        <w:szCs w:val="20"/>
        <w:lang w:eastAsia="pt-BR"/>
      </w:rPr>
    </w:pPr>
  </w:p>
  <w:p>
    <w:pPr>
      <w:tabs>
        <w:tab w:val="center" w:pos="4252"/>
        <w:tab w:val="right" w:pos="8504"/>
      </w:tabs>
      <w:spacing w:after="0" w:line="240" w:lineRule="auto"/>
      <w:jc w:val="center"/>
      <w:rPr>
        <w:rFonts w:ascii="Franklin Gothic Medium" w:hAnsi="Franklin Gothic Medium" w:eastAsia="Times New Roman" w:cs="Arial"/>
        <w:sz w:val="32"/>
        <w:szCs w:val="20"/>
        <w:lang w:eastAsia="pt-BR"/>
      </w:rPr>
    </w:pPr>
    <w:r>
      <w:rPr>
        <w:rFonts w:ascii="Times New Roman" w:hAnsi="Times New Roman" w:eastAsia="Times New Roman" w:cs="Times New Roman"/>
        <w:sz w:val="24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4673600</wp:posOffset>
          </wp:positionH>
          <wp:positionV relativeFrom="paragraph">
            <wp:posOffset>121285</wp:posOffset>
          </wp:positionV>
          <wp:extent cx="892810" cy="533400"/>
          <wp:effectExtent l="0" t="0" r="254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281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eastAsia="Times New Roman" w:cs="Times New Roman"/>
        <w:sz w:val="24"/>
        <w:szCs w:val="20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-2540</wp:posOffset>
          </wp:positionV>
          <wp:extent cx="725170" cy="657225"/>
          <wp:effectExtent l="0" t="0" r="17780" b="9525"/>
          <wp:wrapNone/>
          <wp:docPr id="15" name="Imagem 15" descr="Descrição: Resultado de imagem para brasão municipio navir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Descrição: Resultado de imagem para brasão municipio navira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517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Franklin Gothic Medium" w:hAnsi="Franklin Gothic Medium" w:eastAsia="Times New Roman" w:cs="Arial"/>
        <w:sz w:val="32"/>
        <w:szCs w:val="20"/>
        <w:lang w:eastAsia="pt-BR"/>
      </w:rPr>
      <w:t>PREFEITURA MUNICIPAL DE NAVIRAÍ</w:t>
    </w:r>
  </w:p>
  <w:p>
    <w:pPr>
      <w:tabs>
        <w:tab w:val="left" w:pos="0"/>
        <w:tab w:val="center" w:pos="374"/>
        <w:tab w:val="center" w:pos="4252"/>
        <w:tab w:val="right" w:pos="8504"/>
      </w:tabs>
      <w:spacing w:after="0" w:line="240" w:lineRule="auto"/>
      <w:rPr>
        <w:rFonts w:ascii="Arial" w:hAnsi="Arial" w:eastAsia="Times New Roman" w:cs="Arial"/>
        <w:sz w:val="24"/>
        <w:szCs w:val="20"/>
        <w:lang w:eastAsia="pt-BR"/>
      </w:rPr>
    </w:pPr>
    <w:r>
      <w:rPr>
        <w:rFonts w:ascii="Arial" w:hAnsi="Arial" w:eastAsia="Times New Roman" w:cs="Arial"/>
        <w:sz w:val="24"/>
        <w:szCs w:val="20"/>
        <w:lang w:eastAsia="pt-BR"/>
      </w:rPr>
      <w:tab/>
    </w:r>
    <w:r>
      <w:rPr>
        <w:rFonts w:ascii="Arial" w:hAnsi="Arial" w:eastAsia="Times New Roman" w:cs="Arial"/>
        <w:sz w:val="24"/>
        <w:szCs w:val="20"/>
        <w:lang w:eastAsia="pt-BR"/>
      </w:rPr>
      <w:tab/>
    </w:r>
    <w:r>
      <w:rPr>
        <w:rFonts w:ascii="Arial" w:hAnsi="Arial" w:eastAsia="Times New Roman" w:cs="Arial"/>
        <w:sz w:val="24"/>
        <w:szCs w:val="20"/>
        <w:lang w:eastAsia="pt-BR"/>
      </w:rPr>
      <w:t>Estado de Mato Grosso do Sul</w:t>
    </w:r>
  </w:p>
  <w:p>
    <w:pPr>
      <w:tabs>
        <w:tab w:val="center" w:pos="4252"/>
        <w:tab w:val="right" w:pos="8504"/>
      </w:tabs>
      <w:spacing w:after="0" w:line="240" w:lineRule="auto"/>
      <w:jc w:val="center"/>
      <w:rPr>
        <w:rFonts w:ascii="Georgia" w:hAnsi="Georgia" w:eastAsia="Times New Roman" w:cs="Lucida Sans Unicode"/>
        <w:b/>
        <w:bCs/>
        <w:sz w:val="36"/>
        <w:szCs w:val="20"/>
        <w:lang w:eastAsia="pt-BR"/>
      </w:rPr>
    </w:pPr>
    <w:r>
      <w:rPr>
        <w:rFonts w:ascii="Georgia" w:hAnsi="Georgia" w:eastAsia="Times New Roman" w:cs="Lucida Sans Unicode"/>
        <w:b/>
        <w:bCs/>
        <w:sz w:val="36"/>
        <w:szCs w:val="20"/>
        <w:lang w:eastAsia="pt-BR"/>
      </w:rPr>
      <w:t>Gerência de Saúde</w:t>
    </w:r>
  </w:p>
  <w:p>
    <w:pPr>
      <w:tabs>
        <w:tab w:val="center" w:pos="4252"/>
        <w:tab w:val="right" w:pos="8504"/>
      </w:tabs>
      <w:spacing w:after="0" w:line="240" w:lineRule="auto"/>
    </w:pPr>
    <w:r>
      <w:rPr>
        <w:rFonts w:ascii="Times New Roman" w:hAnsi="Times New Roman" w:eastAsia="Times New Roman" w:cs="Times New Roman"/>
        <w:sz w:val="24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-108585</wp:posOffset>
              </wp:positionH>
              <wp:positionV relativeFrom="paragraph">
                <wp:posOffset>44450</wp:posOffset>
              </wp:positionV>
              <wp:extent cx="5676900" cy="0"/>
              <wp:effectExtent l="0" t="19050" r="0" b="1905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69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8.55pt;margin-top:3.5pt;height:0pt;width:447pt;z-index:251661312;mso-width-relative:page;mso-height-relative:page;" filled="f" stroked="t" coordsize="21600,21600" o:gfxdata="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+0PbfVAAAABwEAAA8AAAAAAAAAAQAg&#10;AAAAIgAAAGRycy9kb3ducmV2LnhtbFBLAQIUABQAAAAIAIdO4kCahdCK2AEAALYDAAAOAAAAAAAA&#10;AAEAIAAAACQBAABkcnMvZTJvRG9jLnhtbFBLBQYAAAAABgAGAFkBAABuBQAAAAA=&#10;">
              <v:fill on="f" focussize="0,0"/>
              <v:stroke weight="3pt" color="#000000" linestyle="thinThin" joinstyle="round"/>
              <v:imagedata o:title=""/>
              <o:lock v:ext="edit" aspectratio="f"/>
            </v:line>
          </w:pict>
        </mc:Fallback>
      </mc:AlternateContent>
    </w:r>
    <w:r>
      <w:rPr>
        <w:rFonts w:ascii="Franklin Gothic Medium" w:hAnsi="Franklin Gothic Medium" w:eastAsia="Times New Roman" w:cs="Arial"/>
        <w:sz w:val="32"/>
        <w:szCs w:val="20"/>
        <w:lang w:eastAsia="pt-BR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841EED"/>
    <w:multiLevelType w:val="singleLevel"/>
    <w:tmpl w:val="BC841EE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FAD9280"/>
    <w:multiLevelType w:val="singleLevel"/>
    <w:tmpl w:val="BFAD9280"/>
    <w:lvl w:ilvl="0" w:tentative="0">
      <w:start w:val="1"/>
      <w:numFmt w:val="decimal"/>
      <w:suff w:val="space"/>
      <w:lvlText w:val="%1-"/>
      <w:lvlJc w:val="left"/>
    </w:lvl>
  </w:abstractNum>
  <w:abstractNum w:abstractNumId="2">
    <w:nsid w:val="F565D081"/>
    <w:multiLevelType w:val="singleLevel"/>
    <w:tmpl w:val="F565D081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A9"/>
    <w:rsid w:val="000413B8"/>
    <w:rsid w:val="001162F7"/>
    <w:rsid w:val="0012565B"/>
    <w:rsid w:val="0013712F"/>
    <w:rsid w:val="00140874"/>
    <w:rsid w:val="0014138D"/>
    <w:rsid w:val="001871A0"/>
    <w:rsid w:val="001D5FA7"/>
    <w:rsid w:val="002317E7"/>
    <w:rsid w:val="00305D46"/>
    <w:rsid w:val="00360BA8"/>
    <w:rsid w:val="003677CE"/>
    <w:rsid w:val="00371A04"/>
    <w:rsid w:val="003D7FB4"/>
    <w:rsid w:val="0048642C"/>
    <w:rsid w:val="004D55A9"/>
    <w:rsid w:val="00547C5F"/>
    <w:rsid w:val="00570E65"/>
    <w:rsid w:val="0057195E"/>
    <w:rsid w:val="005B52EA"/>
    <w:rsid w:val="005C54BB"/>
    <w:rsid w:val="005C6B16"/>
    <w:rsid w:val="00601FB2"/>
    <w:rsid w:val="00687363"/>
    <w:rsid w:val="006C0BC9"/>
    <w:rsid w:val="006E358B"/>
    <w:rsid w:val="006F618F"/>
    <w:rsid w:val="00701107"/>
    <w:rsid w:val="00704316"/>
    <w:rsid w:val="007209AB"/>
    <w:rsid w:val="00830277"/>
    <w:rsid w:val="00834381"/>
    <w:rsid w:val="008E357E"/>
    <w:rsid w:val="008E64F3"/>
    <w:rsid w:val="00926741"/>
    <w:rsid w:val="0093642D"/>
    <w:rsid w:val="00956CE1"/>
    <w:rsid w:val="00985662"/>
    <w:rsid w:val="009B0FD2"/>
    <w:rsid w:val="00A162F6"/>
    <w:rsid w:val="00A26FFB"/>
    <w:rsid w:val="00A94590"/>
    <w:rsid w:val="00AC7727"/>
    <w:rsid w:val="00AD494C"/>
    <w:rsid w:val="00AE3838"/>
    <w:rsid w:val="00AF2ED2"/>
    <w:rsid w:val="00B04FE3"/>
    <w:rsid w:val="00B25243"/>
    <w:rsid w:val="00B54B20"/>
    <w:rsid w:val="00B9677E"/>
    <w:rsid w:val="00C05094"/>
    <w:rsid w:val="00C27285"/>
    <w:rsid w:val="00C56D21"/>
    <w:rsid w:val="00CA08EF"/>
    <w:rsid w:val="00CE2B83"/>
    <w:rsid w:val="00D15EDC"/>
    <w:rsid w:val="00D2517E"/>
    <w:rsid w:val="00D4401B"/>
    <w:rsid w:val="00D77CC8"/>
    <w:rsid w:val="00DA04A4"/>
    <w:rsid w:val="00DA1994"/>
    <w:rsid w:val="00DF5550"/>
    <w:rsid w:val="00E10F0B"/>
    <w:rsid w:val="00E159D3"/>
    <w:rsid w:val="00E2635C"/>
    <w:rsid w:val="00E605AE"/>
    <w:rsid w:val="00E824B2"/>
    <w:rsid w:val="00E84136"/>
    <w:rsid w:val="00EA783F"/>
    <w:rsid w:val="00F72458"/>
    <w:rsid w:val="00FA5506"/>
    <w:rsid w:val="03311395"/>
    <w:rsid w:val="05943DC9"/>
    <w:rsid w:val="06892C3F"/>
    <w:rsid w:val="08257CCA"/>
    <w:rsid w:val="09BA6DA6"/>
    <w:rsid w:val="0ABF32BB"/>
    <w:rsid w:val="0B1C5567"/>
    <w:rsid w:val="0B891065"/>
    <w:rsid w:val="0C6413FB"/>
    <w:rsid w:val="0D295DB2"/>
    <w:rsid w:val="0E366102"/>
    <w:rsid w:val="110F4437"/>
    <w:rsid w:val="15652D28"/>
    <w:rsid w:val="15B13704"/>
    <w:rsid w:val="17294B02"/>
    <w:rsid w:val="17B524B8"/>
    <w:rsid w:val="18C85918"/>
    <w:rsid w:val="19052251"/>
    <w:rsid w:val="1A890E73"/>
    <w:rsid w:val="1B5E7C8C"/>
    <w:rsid w:val="1C3351BC"/>
    <w:rsid w:val="1EC37E33"/>
    <w:rsid w:val="1F9023E5"/>
    <w:rsid w:val="217E6389"/>
    <w:rsid w:val="21852B11"/>
    <w:rsid w:val="2190684F"/>
    <w:rsid w:val="21B643ED"/>
    <w:rsid w:val="248968C5"/>
    <w:rsid w:val="259F38A9"/>
    <w:rsid w:val="25E4511B"/>
    <w:rsid w:val="26193ACC"/>
    <w:rsid w:val="29423D40"/>
    <w:rsid w:val="29A478F6"/>
    <w:rsid w:val="29DC3B4E"/>
    <w:rsid w:val="2A2A4547"/>
    <w:rsid w:val="2C8160A1"/>
    <w:rsid w:val="2E63710D"/>
    <w:rsid w:val="2E9B5026"/>
    <w:rsid w:val="2EDF6C0F"/>
    <w:rsid w:val="2F487291"/>
    <w:rsid w:val="2F4C67AB"/>
    <w:rsid w:val="30772557"/>
    <w:rsid w:val="30FB131B"/>
    <w:rsid w:val="326B01C0"/>
    <w:rsid w:val="32920ED7"/>
    <w:rsid w:val="3323482E"/>
    <w:rsid w:val="33947C7B"/>
    <w:rsid w:val="339B35EF"/>
    <w:rsid w:val="34B13E6D"/>
    <w:rsid w:val="36DF2823"/>
    <w:rsid w:val="379D75D2"/>
    <w:rsid w:val="38DA638F"/>
    <w:rsid w:val="3A694C35"/>
    <w:rsid w:val="3A8D6F01"/>
    <w:rsid w:val="3D6B491F"/>
    <w:rsid w:val="3DE019C2"/>
    <w:rsid w:val="3DFF4D58"/>
    <w:rsid w:val="3FD059AB"/>
    <w:rsid w:val="3FFA56B0"/>
    <w:rsid w:val="40504D14"/>
    <w:rsid w:val="424474CC"/>
    <w:rsid w:val="42F577F2"/>
    <w:rsid w:val="42FA0A05"/>
    <w:rsid w:val="45174473"/>
    <w:rsid w:val="45CC527A"/>
    <w:rsid w:val="46721ACA"/>
    <w:rsid w:val="47B325EA"/>
    <w:rsid w:val="48293EC9"/>
    <w:rsid w:val="4A174E25"/>
    <w:rsid w:val="4D745DEE"/>
    <w:rsid w:val="4D7A1531"/>
    <w:rsid w:val="4E88426E"/>
    <w:rsid w:val="4ED93034"/>
    <w:rsid w:val="4F6D29C8"/>
    <w:rsid w:val="4F8003F0"/>
    <w:rsid w:val="502F155D"/>
    <w:rsid w:val="52975435"/>
    <w:rsid w:val="52C20774"/>
    <w:rsid w:val="5389121B"/>
    <w:rsid w:val="55674AC4"/>
    <w:rsid w:val="570E39E5"/>
    <w:rsid w:val="584F0364"/>
    <w:rsid w:val="5931653C"/>
    <w:rsid w:val="5B4D60C4"/>
    <w:rsid w:val="5B79592A"/>
    <w:rsid w:val="5CD07F2C"/>
    <w:rsid w:val="5EC36E03"/>
    <w:rsid w:val="60B839A0"/>
    <w:rsid w:val="61A23527"/>
    <w:rsid w:val="622314CE"/>
    <w:rsid w:val="63143357"/>
    <w:rsid w:val="6333081F"/>
    <w:rsid w:val="63C649CD"/>
    <w:rsid w:val="63EA6D1C"/>
    <w:rsid w:val="668627C7"/>
    <w:rsid w:val="670538ED"/>
    <w:rsid w:val="69391FB3"/>
    <w:rsid w:val="69C227BF"/>
    <w:rsid w:val="6AE829DF"/>
    <w:rsid w:val="6C544951"/>
    <w:rsid w:val="6C990992"/>
    <w:rsid w:val="6E272B72"/>
    <w:rsid w:val="6EBA4871"/>
    <w:rsid w:val="6EEA7061"/>
    <w:rsid w:val="6F180457"/>
    <w:rsid w:val="6FA407E5"/>
    <w:rsid w:val="709B0622"/>
    <w:rsid w:val="72787EA7"/>
    <w:rsid w:val="72A07FA1"/>
    <w:rsid w:val="73E435D1"/>
    <w:rsid w:val="73EF7F27"/>
    <w:rsid w:val="740A4A4D"/>
    <w:rsid w:val="75371D64"/>
    <w:rsid w:val="758321D2"/>
    <w:rsid w:val="758B6480"/>
    <w:rsid w:val="75D668AB"/>
    <w:rsid w:val="78FB3646"/>
    <w:rsid w:val="795E2227"/>
    <w:rsid w:val="79B53E20"/>
    <w:rsid w:val="79FD43AC"/>
    <w:rsid w:val="7B9F4F86"/>
    <w:rsid w:val="7C3D1570"/>
    <w:rsid w:val="7C884029"/>
    <w:rsid w:val="7CB44308"/>
    <w:rsid w:val="7D620F0F"/>
    <w:rsid w:val="7E6A7585"/>
    <w:rsid w:val="7EFD7864"/>
    <w:rsid w:val="7FDD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6">
    <w:name w:val="foot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8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Texto de balão Char"/>
    <w:basedOn w:val="2"/>
    <w:link w:val="7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550</Words>
  <Characters>2972</Characters>
  <Lines>24</Lines>
  <Paragraphs>7</Paragraphs>
  <TotalTime>14</TotalTime>
  <ScaleCrop>false</ScaleCrop>
  <LinksUpToDate>false</LinksUpToDate>
  <CharactersWithSpaces>3515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2020-03-31T14:45:00Z</dcterms:created>
  <dc:creator>Usuário do Windows</dc:creator>
  <cp:lastModifiedBy>Usuário</cp:lastModifiedBy>
  <cp:lastPrinted>2021-03-15T19:35:52Z</cp:lastPrinted>
  <dcterms:modified xsi:type="dcterms:W3CDTF">2021-03-15T19:38:59Z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1046-11.2.0.10017</vt:lpwstr>
  </property>
</Properties>
</file>